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D270C1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D270C1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CB770A" w:rsidRPr="00D270C1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CB770A" w:rsidRPr="00D270C1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526E28" w:rsidRPr="00D270C1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 xml:space="preserve">Processo n. </w:t>
      </w:r>
      <w:r w:rsidR="00110A09" w:rsidRPr="00D270C1">
        <w:rPr>
          <w:rFonts w:ascii="Calibri" w:hAnsi="Calibri" w:cs="Calibri"/>
          <w:b/>
          <w:sz w:val="22"/>
          <w:szCs w:val="22"/>
        </w:rPr>
        <w:t xml:space="preserve"> </w:t>
      </w:r>
      <w:r w:rsidR="00F311A0" w:rsidRPr="00D270C1">
        <w:rPr>
          <w:rFonts w:ascii="Calibri" w:hAnsi="Calibri" w:cs="Calibri"/>
          <w:b/>
          <w:sz w:val="22"/>
          <w:szCs w:val="22"/>
        </w:rPr>
        <w:t>638945/2009</w:t>
      </w:r>
    </w:p>
    <w:p w:rsidR="00CB770A" w:rsidRPr="00D270C1" w:rsidRDefault="00C97EAF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Re</w:t>
      </w:r>
      <w:r w:rsidR="008D2427" w:rsidRPr="00D270C1">
        <w:rPr>
          <w:rFonts w:ascii="Calibri" w:hAnsi="Calibri" w:cs="Calibri"/>
          <w:b/>
          <w:sz w:val="22"/>
          <w:szCs w:val="22"/>
        </w:rPr>
        <w:t>corrente –</w:t>
      </w:r>
      <w:r w:rsidR="00477FF5" w:rsidRPr="00D270C1">
        <w:rPr>
          <w:rFonts w:ascii="Calibri" w:hAnsi="Calibri" w:cs="Calibri"/>
          <w:b/>
          <w:sz w:val="22"/>
          <w:szCs w:val="22"/>
        </w:rPr>
        <w:t xml:space="preserve"> </w:t>
      </w:r>
      <w:r w:rsidR="00F311A0" w:rsidRPr="00D270C1">
        <w:rPr>
          <w:rFonts w:ascii="Calibri" w:hAnsi="Calibri" w:cs="Calibri"/>
          <w:b/>
          <w:sz w:val="22"/>
          <w:szCs w:val="22"/>
        </w:rPr>
        <w:t>Gustavo Patriota</w:t>
      </w:r>
    </w:p>
    <w:p w:rsidR="00CB770A" w:rsidRPr="00D270C1" w:rsidRDefault="00D54FA9" w:rsidP="00CB770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Auto de I</w:t>
      </w:r>
      <w:r w:rsidR="00DF63B0" w:rsidRPr="00D270C1">
        <w:rPr>
          <w:rFonts w:ascii="Calibri" w:hAnsi="Calibri" w:cs="Calibri"/>
          <w:sz w:val="22"/>
          <w:szCs w:val="22"/>
        </w:rPr>
        <w:t>n</w:t>
      </w:r>
      <w:r w:rsidR="006521D2" w:rsidRPr="00D270C1">
        <w:rPr>
          <w:rFonts w:ascii="Calibri" w:hAnsi="Calibri" w:cs="Calibri"/>
          <w:sz w:val="22"/>
          <w:szCs w:val="22"/>
        </w:rPr>
        <w:t>fração n.</w:t>
      </w:r>
      <w:r w:rsidR="00F311A0" w:rsidRPr="00D270C1">
        <w:rPr>
          <w:rFonts w:ascii="Calibri" w:hAnsi="Calibri" w:cs="Calibri"/>
          <w:sz w:val="22"/>
          <w:szCs w:val="22"/>
        </w:rPr>
        <w:t xml:space="preserve"> 120599, de 21/08/2009.</w:t>
      </w:r>
    </w:p>
    <w:p w:rsidR="002E05E2" w:rsidRPr="00D270C1" w:rsidRDefault="003F12C9" w:rsidP="00CB770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Relator</w:t>
      </w:r>
      <w:r w:rsidR="00F311A0" w:rsidRPr="00D270C1">
        <w:rPr>
          <w:rFonts w:ascii="Calibri" w:hAnsi="Calibri" w:cs="Calibri"/>
          <w:sz w:val="22"/>
          <w:szCs w:val="22"/>
        </w:rPr>
        <w:t xml:space="preserve"> – </w:t>
      </w:r>
      <w:proofErr w:type="spellStart"/>
      <w:r w:rsidR="00F311A0" w:rsidRPr="00D270C1">
        <w:rPr>
          <w:rFonts w:ascii="Calibri" w:hAnsi="Calibri" w:cs="Calibri"/>
          <w:sz w:val="22"/>
          <w:szCs w:val="22"/>
        </w:rPr>
        <w:t>Ramilson</w:t>
      </w:r>
      <w:proofErr w:type="spellEnd"/>
      <w:r w:rsidR="00F311A0" w:rsidRPr="00D270C1">
        <w:rPr>
          <w:rFonts w:ascii="Calibri" w:hAnsi="Calibri" w:cs="Calibri"/>
          <w:sz w:val="22"/>
          <w:szCs w:val="22"/>
        </w:rPr>
        <w:t xml:space="preserve"> Luiz C. Santiago - SEMA</w:t>
      </w:r>
    </w:p>
    <w:p w:rsidR="00C711C0" w:rsidRPr="00D270C1" w:rsidRDefault="00110A09" w:rsidP="006573C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Advogado –</w:t>
      </w:r>
      <w:r w:rsidR="006521D2" w:rsidRPr="00D270C1">
        <w:rPr>
          <w:rFonts w:ascii="Calibri" w:hAnsi="Calibri" w:cs="Calibri"/>
          <w:sz w:val="22"/>
          <w:szCs w:val="22"/>
        </w:rPr>
        <w:t xml:space="preserve"> </w:t>
      </w:r>
      <w:r w:rsidR="00F311A0" w:rsidRPr="00D270C1">
        <w:rPr>
          <w:rFonts w:ascii="Calibri" w:hAnsi="Calibri" w:cs="Calibri"/>
          <w:sz w:val="22"/>
          <w:szCs w:val="22"/>
        </w:rPr>
        <w:t>Anderson Taques de Albuquerque Lemes</w:t>
      </w:r>
    </w:p>
    <w:p w:rsidR="00F311A0" w:rsidRPr="00D270C1" w:rsidRDefault="00F311A0" w:rsidP="006573C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Procurador – CPF 701.200.211-53</w:t>
      </w:r>
    </w:p>
    <w:p w:rsidR="00CB770A" w:rsidRPr="00D270C1" w:rsidRDefault="00E21946" w:rsidP="00C711C0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1</w:t>
      </w:r>
      <w:r w:rsidR="00CB770A" w:rsidRPr="00D270C1">
        <w:rPr>
          <w:rFonts w:ascii="Calibri" w:hAnsi="Calibri" w:cs="Calibri"/>
          <w:sz w:val="22"/>
          <w:szCs w:val="22"/>
        </w:rPr>
        <w:t>ª Junta de Julgamento de Recursos.</w:t>
      </w:r>
    </w:p>
    <w:p w:rsidR="00CB770A" w:rsidRPr="00D270C1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ACÓRDÃO – 0</w:t>
      </w:r>
      <w:r w:rsidR="00CD23C1" w:rsidRPr="00D270C1">
        <w:rPr>
          <w:rFonts w:ascii="Calibri" w:hAnsi="Calibri" w:cs="Calibri"/>
          <w:b/>
          <w:sz w:val="22"/>
          <w:szCs w:val="22"/>
        </w:rPr>
        <w:t>49</w:t>
      </w:r>
      <w:r w:rsidRPr="00D270C1">
        <w:rPr>
          <w:rFonts w:ascii="Calibri" w:hAnsi="Calibri" w:cs="Calibri"/>
          <w:b/>
          <w:sz w:val="22"/>
          <w:szCs w:val="22"/>
        </w:rPr>
        <w:t>/20</w:t>
      </w:r>
    </w:p>
    <w:p w:rsidR="00F87AFC" w:rsidRPr="00D270C1" w:rsidRDefault="00F87AFC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4926A4" w:rsidRPr="00D270C1" w:rsidRDefault="00F87AFC" w:rsidP="00D270C1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Auto de I</w:t>
      </w:r>
      <w:r w:rsidR="00DF63B0" w:rsidRPr="00D270C1">
        <w:rPr>
          <w:rFonts w:ascii="Calibri" w:hAnsi="Calibri" w:cs="Calibri"/>
          <w:sz w:val="22"/>
          <w:szCs w:val="22"/>
        </w:rPr>
        <w:t>nfração n.</w:t>
      </w:r>
      <w:r w:rsidR="00F311A0" w:rsidRPr="00D270C1">
        <w:rPr>
          <w:rFonts w:ascii="Calibri" w:hAnsi="Calibri" w:cs="Calibri"/>
          <w:sz w:val="22"/>
          <w:szCs w:val="22"/>
        </w:rPr>
        <w:t xml:space="preserve"> 120599, de 21/08/2009. Por destruir ou danificar uma área de 57,1700 hectares sem autorização do órgão ambiental. </w:t>
      </w:r>
      <w:r w:rsidR="0089169B" w:rsidRPr="00D270C1">
        <w:rPr>
          <w:rFonts w:ascii="Calibri" w:hAnsi="Calibri" w:cs="Calibri"/>
          <w:sz w:val="22"/>
          <w:szCs w:val="22"/>
        </w:rPr>
        <w:t xml:space="preserve"> </w:t>
      </w:r>
      <w:r w:rsidR="00D270C1" w:rsidRPr="00D270C1">
        <w:rPr>
          <w:rFonts w:ascii="Calibri" w:hAnsi="Calibri" w:cs="Calibri"/>
          <w:sz w:val="22"/>
          <w:szCs w:val="22"/>
        </w:rPr>
        <w:t>Decisão Administrativa n. 228/SPA/SEMA/2018, pela homologação auto de infração n. 120599, de 21/08/2009, arbitrando multa de R$ 428.775,00 (quatrocentos e vinte e oito mil e setecentos e setenta e cinco reais), com fulcro nos artigos 51 e 60 do Decreto Federal 6.514/08.</w:t>
      </w:r>
      <w:r w:rsidR="00D270C1" w:rsidRPr="00D270C1">
        <w:rPr>
          <w:sz w:val="22"/>
          <w:szCs w:val="22"/>
        </w:rPr>
        <w:t xml:space="preserve"> </w:t>
      </w:r>
      <w:r w:rsidR="00D270C1" w:rsidRPr="00D270C1">
        <w:rPr>
          <w:rFonts w:ascii="Calibri" w:hAnsi="Calibri" w:cs="Calibri"/>
          <w:sz w:val="22"/>
          <w:szCs w:val="22"/>
        </w:rPr>
        <w:t>Com a palavra o Sr. patrono do recorrente requer anulação do auto de infração e arquivamento do processo.</w:t>
      </w:r>
      <w:r w:rsidR="00D270C1">
        <w:rPr>
          <w:rFonts w:ascii="Calibri" w:hAnsi="Calibri" w:cs="Calibri"/>
          <w:sz w:val="22"/>
          <w:szCs w:val="22"/>
        </w:rPr>
        <w:t xml:space="preserve"> Recurso provido. </w:t>
      </w:r>
    </w:p>
    <w:p w:rsidR="002B1C6D" w:rsidRPr="00D270C1" w:rsidRDefault="002B1C6D" w:rsidP="002B1C6D">
      <w:pPr>
        <w:jc w:val="both"/>
        <w:rPr>
          <w:rFonts w:ascii="Calibri" w:hAnsi="Calibri" w:cs="Calibri"/>
          <w:sz w:val="22"/>
          <w:szCs w:val="22"/>
        </w:rPr>
      </w:pPr>
    </w:p>
    <w:p w:rsidR="00CB770A" w:rsidRDefault="00B70EB0" w:rsidP="002D4DE4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Vistos, rela</w:t>
      </w:r>
      <w:r w:rsidR="00D270C1" w:rsidRPr="00D270C1">
        <w:rPr>
          <w:rFonts w:ascii="Calibri" w:hAnsi="Calibri" w:cs="Calibri"/>
          <w:sz w:val="22"/>
          <w:szCs w:val="22"/>
        </w:rPr>
        <w:t>tados, e discutidos decidiram por unanimidade, os membros da 1ª Junta de Julgamento de Recursos acolher o voto do relator, que ao analisar o processo, e a despeito de não ter sido objeto de alegação por parte do recorrente, verifica-se que os mesmos foram reconstituídos, tendo o despacho de reconstituição sido emitido em 2016 e o atendimento anterior seu em 15/01/2013, ou seja o processo ficou paralisado por mais de 3 (três) anos. Ademais, considerando o andamento do processo reconstituído, também se verifica a prescrição, do Parecer Técnico de fl. 04 a comunicação interna de fl.08, ultrapassa os 6 (seis) anos. Diante disso, nota-se a ocorrência da prescrição.  Por todo o exposto, recebo o recurso e lhe dou provimento para anular o auto de infração, tendo em vista ausência a ocorrência da prescrição, com fundamentos no Decreto Estadual 1.986/2013 e Decreto Federal 6.514/08</w:t>
      </w:r>
      <w:r w:rsidR="00CB770A" w:rsidRPr="00D270C1">
        <w:rPr>
          <w:rFonts w:ascii="Calibri" w:hAnsi="Calibri" w:cs="Calibri"/>
          <w:sz w:val="22"/>
          <w:szCs w:val="22"/>
        </w:rPr>
        <w:t>Presentes à votação os seguintes membros:</w:t>
      </w:r>
    </w:p>
    <w:p w:rsidR="009E5B60" w:rsidRDefault="009E5B60" w:rsidP="002D4DE4">
      <w:pPr>
        <w:jc w:val="both"/>
        <w:rPr>
          <w:rFonts w:ascii="Calibri" w:hAnsi="Calibri" w:cs="Calibri"/>
          <w:sz w:val="22"/>
          <w:szCs w:val="22"/>
        </w:rPr>
      </w:pPr>
    </w:p>
    <w:p w:rsidR="009E5B60" w:rsidRPr="00D270C1" w:rsidRDefault="009E5B60" w:rsidP="002D4DE4">
      <w:pPr>
        <w:jc w:val="both"/>
        <w:rPr>
          <w:rFonts w:ascii="Calibri" w:hAnsi="Calibri" w:cs="Calibri"/>
          <w:sz w:val="22"/>
          <w:szCs w:val="22"/>
        </w:rPr>
      </w:pPr>
      <w:bookmarkStart w:id="0" w:name="_GoBack"/>
      <w:r>
        <w:rPr>
          <w:rFonts w:ascii="Calibri" w:hAnsi="Calibri" w:cs="Calibri"/>
          <w:sz w:val="22"/>
          <w:szCs w:val="22"/>
        </w:rPr>
        <w:t>Presentes à votação os seguintes membros:</w:t>
      </w:r>
    </w:p>
    <w:bookmarkEnd w:id="0"/>
    <w:p w:rsidR="00CB770A" w:rsidRPr="00D270C1" w:rsidRDefault="00173887" w:rsidP="00C13F6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Fernando Ribeiro Teixeira</w:t>
      </w:r>
    </w:p>
    <w:p w:rsidR="00CB770A" w:rsidRPr="00D270C1" w:rsidRDefault="00173887" w:rsidP="00C13F6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Representante do IESCBAP</w:t>
      </w:r>
    </w:p>
    <w:p w:rsidR="00CB770A" w:rsidRPr="00D270C1" w:rsidRDefault="00173887" w:rsidP="00C13F6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Mateus Brum de Souza</w:t>
      </w:r>
    </w:p>
    <w:p w:rsidR="00CB770A" w:rsidRPr="00D270C1" w:rsidRDefault="00173887" w:rsidP="00C13F6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Representante da OPAN</w:t>
      </w:r>
    </w:p>
    <w:p w:rsidR="00173887" w:rsidRPr="00D270C1" w:rsidRDefault="00173887" w:rsidP="00C13F6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D270C1">
        <w:rPr>
          <w:rFonts w:ascii="Calibri" w:hAnsi="Calibri" w:cs="Calibri"/>
          <w:b/>
          <w:sz w:val="22"/>
          <w:szCs w:val="22"/>
        </w:rPr>
        <w:t>Ramilson</w:t>
      </w:r>
      <w:proofErr w:type="spellEnd"/>
      <w:r w:rsidRPr="00D270C1">
        <w:rPr>
          <w:rFonts w:ascii="Calibri" w:hAnsi="Calibri" w:cs="Calibri"/>
          <w:b/>
          <w:sz w:val="22"/>
          <w:szCs w:val="22"/>
        </w:rPr>
        <w:t xml:space="preserve"> Luiz Camargo Santiago</w:t>
      </w:r>
    </w:p>
    <w:p w:rsidR="00173887" w:rsidRPr="00D270C1" w:rsidRDefault="00173887" w:rsidP="00C13F6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Representante da SEMA</w:t>
      </w:r>
    </w:p>
    <w:p w:rsidR="00CB770A" w:rsidRPr="00D270C1" w:rsidRDefault="00173887" w:rsidP="00C13F6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D270C1">
        <w:rPr>
          <w:rFonts w:ascii="Calibri" w:hAnsi="Calibri" w:cs="Calibri"/>
          <w:b/>
          <w:sz w:val="22"/>
          <w:szCs w:val="22"/>
        </w:rPr>
        <w:t>Izadora</w:t>
      </w:r>
      <w:proofErr w:type="spellEnd"/>
      <w:r w:rsidRPr="00D270C1">
        <w:rPr>
          <w:rFonts w:ascii="Calibri" w:hAnsi="Calibri" w:cs="Calibri"/>
          <w:b/>
          <w:sz w:val="22"/>
          <w:szCs w:val="22"/>
        </w:rPr>
        <w:t xml:space="preserve"> Albuquerque S. Xavier</w:t>
      </w:r>
    </w:p>
    <w:p w:rsidR="00173887" w:rsidRPr="00D270C1" w:rsidRDefault="00173887" w:rsidP="00C13F6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Representante da PGE</w:t>
      </w:r>
    </w:p>
    <w:p w:rsidR="00CB770A" w:rsidRPr="00D270C1" w:rsidRDefault="00173887" w:rsidP="00C13F6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César Esteves Soares</w:t>
      </w:r>
    </w:p>
    <w:p w:rsidR="00087EE3" w:rsidRPr="00D270C1" w:rsidRDefault="00173887" w:rsidP="00CB770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Representante do IBAMA</w:t>
      </w:r>
    </w:p>
    <w:p w:rsidR="00CB770A" w:rsidRPr="00D270C1" w:rsidRDefault="00173887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D270C1">
        <w:rPr>
          <w:rFonts w:ascii="Calibri" w:hAnsi="Calibri" w:cs="Calibri"/>
          <w:b/>
          <w:sz w:val="22"/>
          <w:szCs w:val="22"/>
        </w:rPr>
        <w:t>Monicke</w:t>
      </w:r>
      <w:proofErr w:type="spellEnd"/>
      <w:r w:rsidRPr="00D270C1">
        <w:rPr>
          <w:rFonts w:ascii="Calibri" w:hAnsi="Calibri" w:cs="Calibri"/>
          <w:b/>
          <w:sz w:val="22"/>
          <w:szCs w:val="22"/>
        </w:rPr>
        <w:t xml:space="preserve"> Sant’Anna P. de Arruda</w:t>
      </w:r>
    </w:p>
    <w:p w:rsidR="00C60BAD" w:rsidRPr="00D270C1" w:rsidRDefault="00173887" w:rsidP="00CB770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Representante da FIEMT</w:t>
      </w:r>
    </w:p>
    <w:p w:rsidR="00173887" w:rsidRPr="00D270C1" w:rsidRDefault="00173887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Lucas Eduardo A. Silva</w:t>
      </w:r>
    </w:p>
    <w:p w:rsidR="00173887" w:rsidRPr="00D270C1" w:rsidRDefault="00173887" w:rsidP="00CB770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Representante da FEC</w:t>
      </w:r>
    </w:p>
    <w:p w:rsidR="00173887" w:rsidRPr="00D270C1" w:rsidRDefault="00173887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Paulo Marcel G. S. Barbosa</w:t>
      </w:r>
    </w:p>
    <w:p w:rsidR="00173887" w:rsidRPr="00D270C1" w:rsidRDefault="00173887" w:rsidP="00CB770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Representante da AMM</w:t>
      </w:r>
    </w:p>
    <w:p w:rsidR="00CB770A" w:rsidRPr="00D270C1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Cuiabá,</w:t>
      </w:r>
      <w:r w:rsidR="00173887" w:rsidRPr="00D270C1">
        <w:rPr>
          <w:rFonts w:ascii="Calibri" w:hAnsi="Calibri" w:cs="Calibri"/>
          <w:sz w:val="22"/>
          <w:szCs w:val="22"/>
        </w:rPr>
        <w:t xml:space="preserve"> 8 de setembro</w:t>
      </w:r>
      <w:r w:rsidR="009E2E7B" w:rsidRPr="00D270C1">
        <w:rPr>
          <w:rFonts w:ascii="Calibri" w:hAnsi="Calibri" w:cs="Calibri"/>
          <w:sz w:val="22"/>
          <w:szCs w:val="22"/>
        </w:rPr>
        <w:t xml:space="preserve"> de 2020.</w:t>
      </w:r>
    </w:p>
    <w:p w:rsidR="008027C2" w:rsidRPr="00D270C1" w:rsidRDefault="009E2E7B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 xml:space="preserve">    </w:t>
      </w:r>
    </w:p>
    <w:p w:rsidR="008027C2" w:rsidRPr="00D270C1" w:rsidRDefault="008027C2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 xml:space="preserve">     </w:t>
      </w:r>
    </w:p>
    <w:p w:rsidR="00CB770A" w:rsidRPr="00D270C1" w:rsidRDefault="008027C2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 xml:space="preserve">   </w:t>
      </w:r>
      <w:proofErr w:type="spellStart"/>
      <w:r w:rsidR="00D5472F">
        <w:rPr>
          <w:rFonts w:ascii="Calibri" w:hAnsi="Calibri" w:cs="Calibri"/>
          <w:b/>
          <w:sz w:val="22"/>
          <w:szCs w:val="22"/>
        </w:rPr>
        <w:t>Ramilson</w:t>
      </w:r>
      <w:proofErr w:type="spellEnd"/>
      <w:r w:rsidR="00D5472F">
        <w:rPr>
          <w:rFonts w:ascii="Calibri" w:hAnsi="Calibri" w:cs="Calibri"/>
          <w:b/>
          <w:sz w:val="22"/>
          <w:szCs w:val="22"/>
        </w:rPr>
        <w:t xml:space="preserve"> Luiz C. Santiago</w:t>
      </w:r>
    </w:p>
    <w:p w:rsidR="00CB770A" w:rsidRPr="00D270C1" w:rsidRDefault="00D5472F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Presidente da 1</w:t>
      </w:r>
      <w:r w:rsidR="00CB770A" w:rsidRPr="00D270C1">
        <w:rPr>
          <w:rFonts w:ascii="Calibri" w:hAnsi="Calibri" w:cs="Calibri"/>
          <w:b/>
          <w:sz w:val="22"/>
          <w:szCs w:val="22"/>
        </w:rPr>
        <w:t>ª J.J.R.</w:t>
      </w:r>
    </w:p>
    <w:p w:rsidR="00415090" w:rsidRPr="00D270C1" w:rsidRDefault="00415090">
      <w:pPr>
        <w:rPr>
          <w:rFonts w:ascii="Calibri" w:hAnsi="Calibri" w:cs="Calibri"/>
          <w:sz w:val="22"/>
          <w:szCs w:val="22"/>
        </w:rPr>
      </w:pPr>
    </w:p>
    <w:p w:rsidR="00AF7B7A" w:rsidRPr="00FB09F0" w:rsidRDefault="00AF7B7A" w:rsidP="00AF7B7A">
      <w:pPr>
        <w:rPr>
          <w:rFonts w:ascii="Calibri" w:hAnsi="Calibri" w:cs="Calibri"/>
        </w:rPr>
      </w:pPr>
    </w:p>
    <w:p w:rsidR="00AC05E0" w:rsidRPr="00FB09F0" w:rsidRDefault="00AC05E0" w:rsidP="00AF7B7A">
      <w:pPr>
        <w:rPr>
          <w:rFonts w:ascii="Calibri" w:hAnsi="Calibri" w:cs="Calibri"/>
        </w:rPr>
      </w:pPr>
      <w:r w:rsidRPr="00FB09F0">
        <w:t>.</w:t>
      </w:r>
    </w:p>
    <w:sectPr w:rsidR="00AC05E0" w:rsidRPr="00FB09F0" w:rsidSect="002D14D4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34275"/>
    <w:rsid w:val="00064AA5"/>
    <w:rsid w:val="000706C6"/>
    <w:rsid w:val="00087EE3"/>
    <w:rsid w:val="00093505"/>
    <w:rsid w:val="000D4676"/>
    <w:rsid w:val="000D54F0"/>
    <w:rsid w:val="000F5077"/>
    <w:rsid w:val="000F66F1"/>
    <w:rsid w:val="00110A09"/>
    <w:rsid w:val="001110F0"/>
    <w:rsid w:val="001236CD"/>
    <w:rsid w:val="00173887"/>
    <w:rsid w:val="001D6390"/>
    <w:rsid w:val="00283E93"/>
    <w:rsid w:val="002929A5"/>
    <w:rsid w:val="002B1C6D"/>
    <w:rsid w:val="002C5ACD"/>
    <w:rsid w:val="002D14D4"/>
    <w:rsid w:val="002D4DE4"/>
    <w:rsid w:val="002E05E2"/>
    <w:rsid w:val="00320662"/>
    <w:rsid w:val="00333555"/>
    <w:rsid w:val="0034121A"/>
    <w:rsid w:val="00386DFD"/>
    <w:rsid w:val="00392B37"/>
    <w:rsid w:val="003A3346"/>
    <w:rsid w:val="003A4BC1"/>
    <w:rsid w:val="003B52A6"/>
    <w:rsid w:val="003C5783"/>
    <w:rsid w:val="003D0B2B"/>
    <w:rsid w:val="003E17EA"/>
    <w:rsid w:val="003F12C9"/>
    <w:rsid w:val="003F5801"/>
    <w:rsid w:val="004028EA"/>
    <w:rsid w:val="0041013C"/>
    <w:rsid w:val="00415090"/>
    <w:rsid w:val="00431F26"/>
    <w:rsid w:val="0043412F"/>
    <w:rsid w:val="0044099C"/>
    <w:rsid w:val="004418C6"/>
    <w:rsid w:val="00446AD5"/>
    <w:rsid w:val="00454157"/>
    <w:rsid w:val="00477FF5"/>
    <w:rsid w:val="004862F3"/>
    <w:rsid w:val="004926A4"/>
    <w:rsid w:val="00495B7F"/>
    <w:rsid w:val="004B5F67"/>
    <w:rsid w:val="004D6B64"/>
    <w:rsid w:val="004E3A3D"/>
    <w:rsid w:val="00506AAE"/>
    <w:rsid w:val="00510AC7"/>
    <w:rsid w:val="00526E28"/>
    <w:rsid w:val="005741D9"/>
    <w:rsid w:val="0058367A"/>
    <w:rsid w:val="005B1216"/>
    <w:rsid w:val="005C3140"/>
    <w:rsid w:val="005F0EB9"/>
    <w:rsid w:val="005F1380"/>
    <w:rsid w:val="00616B16"/>
    <w:rsid w:val="00647CA9"/>
    <w:rsid w:val="006521D2"/>
    <w:rsid w:val="006573CA"/>
    <w:rsid w:val="0067549E"/>
    <w:rsid w:val="006E0864"/>
    <w:rsid w:val="00705B7F"/>
    <w:rsid w:val="0074239E"/>
    <w:rsid w:val="00745543"/>
    <w:rsid w:val="00784672"/>
    <w:rsid w:val="007B3B72"/>
    <w:rsid w:val="007C77CC"/>
    <w:rsid w:val="007D5083"/>
    <w:rsid w:val="007E579F"/>
    <w:rsid w:val="007E692E"/>
    <w:rsid w:val="0080148B"/>
    <w:rsid w:val="008027C2"/>
    <w:rsid w:val="00817813"/>
    <w:rsid w:val="00820B17"/>
    <w:rsid w:val="00836B9A"/>
    <w:rsid w:val="00847833"/>
    <w:rsid w:val="0087180B"/>
    <w:rsid w:val="00886CB4"/>
    <w:rsid w:val="0089169B"/>
    <w:rsid w:val="008D2427"/>
    <w:rsid w:val="008F68C2"/>
    <w:rsid w:val="009406C9"/>
    <w:rsid w:val="00940C45"/>
    <w:rsid w:val="009628EB"/>
    <w:rsid w:val="009B50A7"/>
    <w:rsid w:val="009D2B15"/>
    <w:rsid w:val="009E2E7B"/>
    <w:rsid w:val="009E5B60"/>
    <w:rsid w:val="009E710D"/>
    <w:rsid w:val="00A17B9D"/>
    <w:rsid w:val="00A53E68"/>
    <w:rsid w:val="00A61509"/>
    <w:rsid w:val="00AB05AF"/>
    <w:rsid w:val="00AC05E0"/>
    <w:rsid w:val="00AD1247"/>
    <w:rsid w:val="00AD76CB"/>
    <w:rsid w:val="00AE083C"/>
    <w:rsid w:val="00AE0F4F"/>
    <w:rsid w:val="00AE3A64"/>
    <w:rsid w:val="00AE5E13"/>
    <w:rsid w:val="00AF7B7A"/>
    <w:rsid w:val="00B049B3"/>
    <w:rsid w:val="00B20039"/>
    <w:rsid w:val="00B32157"/>
    <w:rsid w:val="00B525CF"/>
    <w:rsid w:val="00B70EB0"/>
    <w:rsid w:val="00BD26F4"/>
    <w:rsid w:val="00BF5CC9"/>
    <w:rsid w:val="00C13F6A"/>
    <w:rsid w:val="00C37143"/>
    <w:rsid w:val="00C45A88"/>
    <w:rsid w:val="00C60BAD"/>
    <w:rsid w:val="00C711C0"/>
    <w:rsid w:val="00C86E77"/>
    <w:rsid w:val="00C92A52"/>
    <w:rsid w:val="00C97EAF"/>
    <w:rsid w:val="00CB770A"/>
    <w:rsid w:val="00CD23C1"/>
    <w:rsid w:val="00CF0C29"/>
    <w:rsid w:val="00D10F1D"/>
    <w:rsid w:val="00D163CC"/>
    <w:rsid w:val="00D270C1"/>
    <w:rsid w:val="00D31B21"/>
    <w:rsid w:val="00D4361C"/>
    <w:rsid w:val="00D43725"/>
    <w:rsid w:val="00D46175"/>
    <w:rsid w:val="00D5472F"/>
    <w:rsid w:val="00D54FA9"/>
    <w:rsid w:val="00DA045E"/>
    <w:rsid w:val="00DB0F20"/>
    <w:rsid w:val="00DF355E"/>
    <w:rsid w:val="00DF63B0"/>
    <w:rsid w:val="00E21946"/>
    <w:rsid w:val="00E366D2"/>
    <w:rsid w:val="00E4377E"/>
    <w:rsid w:val="00E662A4"/>
    <w:rsid w:val="00E73547"/>
    <w:rsid w:val="00E811E3"/>
    <w:rsid w:val="00EE4D9C"/>
    <w:rsid w:val="00F311A0"/>
    <w:rsid w:val="00F4138F"/>
    <w:rsid w:val="00F44365"/>
    <w:rsid w:val="00F504D6"/>
    <w:rsid w:val="00F653D1"/>
    <w:rsid w:val="00F87AFC"/>
    <w:rsid w:val="00F95719"/>
    <w:rsid w:val="00FB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21026"/>
  <w15:chartTrackingRefBased/>
  <w15:docId w15:val="{205833B5-7FF5-4DF7-9B76-C1F7940F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10</cp:revision>
  <dcterms:created xsi:type="dcterms:W3CDTF">2020-09-16T00:51:00Z</dcterms:created>
  <dcterms:modified xsi:type="dcterms:W3CDTF">2020-09-17T14:50:00Z</dcterms:modified>
</cp:coreProperties>
</file>